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FA" w:rsidRDefault="00B66019" w:rsidP="00A716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Name:</w:t>
      </w:r>
    </w:p>
    <w:p w:rsidR="004220C7" w:rsidRDefault="002F6EFA" w:rsidP="00A716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LIBRARY PAGE </w:t>
      </w:r>
      <w:r w:rsidR="00A716F6">
        <w:rPr>
          <w:rFonts w:ascii="Arial" w:hAnsi="Arial" w:cs="Arial"/>
          <w:b/>
          <w:sz w:val="32"/>
          <w:szCs w:val="32"/>
        </w:rPr>
        <w:t>AVAILABILITY</w:t>
      </w:r>
    </w:p>
    <w:p w:rsidR="002F6EFA" w:rsidRDefault="002F6EFA" w:rsidP="00A71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library is open the following hours:</w:t>
      </w:r>
    </w:p>
    <w:p w:rsidR="002F6EFA" w:rsidRDefault="002F6EFA" w:rsidP="00A71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Monday-Wednesday: 9:00 am-7:00 pm</w:t>
      </w:r>
    </w:p>
    <w:p w:rsidR="002F6EFA" w:rsidRDefault="002F6EFA" w:rsidP="00A71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Thursday: 9:00 am-8:00 pm</w:t>
      </w:r>
    </w:p>
    <w:p w:rsidR="002F6EFA" w:rsidRDefault="002F6EFA" w:rsidP="00A71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Friday: 9:00 am-5:00 pm</w:t>
      </w:r>
    </w:p>
    <w:p w:rsidR="002F6EFA" w:rsidRDefault="002F6EFA" w:rsidP="00A71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Saturday: 10:00 am-3:00 pm</w:t>
      </w:r>
    </w:p>
    <w:p w:rsidR="002F6EFA" w:rsidRDefault="002F6EFA" w:rsidP="00A716F6">
      <w:pPr>
        <w:rPr>
          <w:rFonts w:ascii="Arial" w:hAnsi="Arial" w:cs="Arial"/>
          <w:sz w:val="28"/>
          <w:szCs w:val="28"/>
        </w:rPr>
      </w:pPr>
    </w:p>
    <w:p w:rsidR="00A716F6" w:rsidRPr="00A716F6" w:rsidRDefault="00A716F6" w:rsidP="00A716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“X” the hours you are </w:t>
      </w:r>
      <w:r w:rsidRPr="00A716F6">
        <w:rPr>
          <w:rFonts w:ascii="Arial" w:hAnsi="Arial" w:cs="Arial"/>
          <w:b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available to work on a regular basis. </w:t>
      </w:r>
      <w:r w:rsidR="002F6EFA" w:rsidRPr="002F6EFA">
        <w:rPr>
          <w:rFonts w:ascii="Arial" w:hAnsi="Arial" w:cs="Arial"/>
          <w:sz w:val="28"/>
          <w:szCs w:val="28"/>
          <w:highlight w:val="yellow"/>
        </w:rPr>
        <w:t>Weekday h</w:t>
      </w:r>
      <w:r w:rsidRPr="002F6EFA">
        <w:rPr>
          <w:rFonts w:ascii="Arial" w:hAnsi="Arial" w:cs="Arial"/>
          <w:sz w:val="28"/>
          <w:szCs w:val="28"/>
          <w:highlight w:val="yellow"/>
        </w:rPr>
        <w:t>ours prior to 4:00 pm are for summer only</w:t>
      </w:r>
      <w:r>
        <w:rPr>
          <w:rFonts w:ascii="Arial" w:hAnsi="Arial" w:cs="Arial"/>
          <w:sz w:val="28"/>
          <w:szCs w:val="28"/>
        </w:rPr>
        <w:t>. Please consider all extra-curricular activities when completing your availability.</w:t>
      </w:r>
      <w:r w:rsidR="002F6EF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22"/>
        <w:gridCol w:w="1828"/>
        <w:gridCol w:w="2021"/>
        <w:gridCol w:w="1844"/>
        <w:gridCol w:w="1808"/>
        <w:gridCol w:w="1842"/>
      </w:tblGrid>
      <w:tr w:rsidR="00A716F6" w:rsidTr="00A716F6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82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021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844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80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84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</w:tr>
      <w:tr w:rsidR="00A716F6" w:rsidTr="002F6EFA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 AM</w:t>
            </w:r>
          </w:p>
        </w:tc>
        <w:tc>
          <w:tcPr>
            <w:tcW w:w="1822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6F6" w:rsidTr="002F6EFA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 AM</w:t>
            </w:r>
          </w:p>
        </w:tc>
        <w:tc>
          <w:tcPr>
            <w:tcW w:w="1822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6F6" w:rsidTr="002F6EFA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AM</w:t>
            </w:r>
          </w:p>
        </w:tc>
        <w:tc>
          <w:tcPr>
            <w:tcW w:w="1822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6F6" w:rsidTr="002F6EFA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 PM</w:t>
            </w:r>
          </w:p>
        </w:tc>
        <w:tc>
          <w:tcPr>
            <w:tcW w:w="1822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6F6" w:rsidTr="002F6EFA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 PM</w:t>
            </w:r>
          </w:p>
        </w:tc>
        <w:tc>
          <w:tcPr>
            <w:tcW w:w="1822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6F6" w:rsidTr="002F6EFA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2:00 PM</w:t>
            </w:r>
          </w:p>
        </w:tc>
        <w:tc>
          <w:tcPr>
            <w:tcW w:w="1822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6F6" w:rsidTr="002F6EFA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3:00 PM</w:t>
            </w:r>
          </w:p>
        </w:tc>
        <w:tc>
          <w:tcPr>
            <w:tcW w:w="1822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00"/>
          </w:tcPr>
          <w:p w:rsidR="00A716F6" w:rsidRPr="002F6EFA" w:rsidRDefault="00A716F6" w:rsidP="002F6EFA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2F6EFA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716F6" w:rsidTr="00A716F6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4:00 PM</w:t>
            </w:r>
          </w:p>
        </w:tc>
        <w:tc>
          <w:tcPr>
            <w:tcW w:w="182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1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2F6EFA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716F6" w:rsidTr="00A716F6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 PM</w:t>
            </w:r>
          </w:p>
        </w:tc>
        <w:tc>
          <w:tcPr>
            <w:tcW w:w="182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1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6F6" w:rsidRDefault="002F6EFA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716F6" w:rsidTr="00A716F6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6:00 PM</w:t>
            </w:r>
          </w:p>
        </w:tc>
        <w:tc>
          <w:tcPr>
            <w:tcW w:w="182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1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6F6" w:rsidRDefault="002F6EFA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A716F6" w:rsidRDefault="002F6EFA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716F6" w:rsidTr="00A716F6">
        <w:tc>
          <w:tcPr>
            <w:tcW w:w="1785" w:type="dxa"/>
          </w:tcPr>
          <w:p w:rsidR="00A716F6" w:rsidRDefault="00A716F6" w:rsidP="00A71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 PM</w:t>
            </w:r>
          </w:p>
        </w:tc>
        <w:tc>
          <w:tcPr>
            <w:tcW w:w="182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82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2021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844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A716F6" w:rsidRDefault="00A716F6" w:rsidP="002F6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:rsidR="00A716F6" w:rsidRPr="00A716F6" w:rsidRDefault="00A716F6" w:rsidP="00A716F6">
      <w:pPr>
        <w:rPr>
          <w:rFonts w:ascii="Arial" w:hAnsi="Arial" w:cs="Arial"/>
          <w:sz w:val="28"/>
          <w:szCs w:val="28"/>
        </w:rPr>
      </w:pPr>
    </w:p>
    <w:sectPr w:rsidR="00A716F6" w:rsidRPr="00A716F6" w:rsidSect="00B66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F6"/>
    <w:rsid w:val="002F6EFA"/>
    <w:rsid w:val="004220C7"/>
    <w:rsid w:val="00A716F6"/>
    <w:rsid w:val="00AE1317"/>
    <w:rsid w:val="00B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4DA5"/>
  <w15:chartTrackingRefBased/>
  <w15:docId w15:val="{70210CA0-D370-410F-8623-34B1E3A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City Community Library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2023-02-09T16:24:00Z</cp:lastPrinted>
  <dcterms:created xsi:type="dcterms:W3CDTF">2023-02-09T16:08:00Z</dcterms:created>
  <dcterms:modified xsi:type="dcterms:W3CDTF">2024-02-13T15:41:00Z</dcterms:modified>
</cp:coreProperties>
</file>